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BCCA" w14:textId="3B67D1FC" w:rsidR="00DC058F" w:rsidRDefault="00E10B2B" w:rsidP="00DC058F">
      <w:pPr>
        <w:rPr>
          <w:b/>
        </w:rPr>
      </w:pPr>
      <w:r>
        <w:rPr>
          <w:b/>
        </w:rPr>
        <w:t>Moonlight</w:t>
      </w:r>
      <w:r w:rsidR="00CC71F8">
        <w:rPr>
          <w:b/>
        </w:rPr>
        <w:t>ing</w:t>
      </w:r>
      <w:r w:rsidR="00DC058F">
        <w:rPr>
          <w:b/>
        </w:rPr>
        <w:t xml:space="preserve"> Psychiatrist</w:t>
      </w:r>
      <w:r w:rsidR="00CC71F8">
        <w:rPr>
          <w:b/>
        </w:rPr>
        <w:t>s</w:t>
      </w:r>
    </w:p>
    <w:p w14:paraId="102870B2" w14:textId="77777777" w:rsidR="00E10B2B" w:rsidRPr="00E10B2B" w:rsidRDefault="00E10B2B" w:rsidP="00E10B2B">
      <w:r w:rsidRPr="00E10B2B">
        <w:rPr>
          <w:b/>
        </w:rPr>
        <w:t>Four Winds Hospital</w:t>
      </w:r>
      <w:r w:rsidRPr="00E10B2B">
        <w:t xml:space="preserve"> located in Westchester is looking to hire additional moonlighting psychiatrists. Warm work environment with collaboration, teaching and ongoing support. More information available upon request.</w:t>
      </w:r>
    </w:p>
    <w:p w14:paraId="7A7811EF" w14:textId="77777777" w:rsidR="00E10B2B" w:rsidRPr="00E10B2B" w:rsidRDefault="00E10B2B" w:rsidP="00E10B2B">
      <w:r w:rsidRPr="00E10B2B">
        <w:t>Four Winds is located on a campus in Westchester County. Patients come from all over: Albany, Connecticut, Manhattan, Queens, Brooklyn, Bronx and New Jersey with varied backgrounds. Our mission is to provide the best clinical care, the most advanced treatment and have deep empathy for the pain experienced by the mentally ill and their families.</w:t>
      </w:r>
    </w:p>
    <w:p w14:paraId="6B5503A5" w14:textId="77777777" w:rsidR="00E10B2B" w:rsidRPr="00E10B2B" w:rsidRDefault="00E10B2B" w:rsidP="00E10B2B">
      <w:r w:rsidRPr="00E10B2B">
        <w:t>Monday – Friday from 6PM – 7 AM (13 hour shifts)</w:t>
      </w:r>
    </w:p>
    <w:p w14:paraId="3779BAAB" w14:textId="77777777" w:rsidR="00E10B2B" w:rsidRPr="00E10B2B" w:rsidRDefault="00E10B2B" w:rsidP="00E10B2B">
      <w:r w:rsidRPr="00E10B2B">
        <w:t>Saturdays &amp; Sundays from 7AM - 7PM and from 7PM - 7AM (12 or 24 hour shifts)</w:t>
      </w:r>
    </w:p>
    <w:p w14:paraId="53FAF0FC" w14:textId="77777777" w:rsidR="00E10B2B" w:rsidRPr="00E10B2B" w:rsidRDefault="00E10B2B" w:rsidP="00E10B2B">
      <w:r w:rsidRPr="00E10B2B">
        <w:t>• Pleasant work environment</w:t>
      </w:r>
    </w:p>
    <w:p w14:paraId="5CFBDC98" w14:textId="77777777" w:rsidR="00E10B2B" w:rsidRPr="00E10B2B" w:rsidRDefault="00E10B2B" w:rsidP="00E10B2B">
      <w:r w:rsidRPr="00E10B2B">
        <w:t>• Comfortable accommodations</w:t>
      </w:r>
    </w:p>
    <w:p w14:paraId="454AA662" w14:textId="77777777" w:rsidR="00E10B2B" w:rsidRPr="00E10B2B" w:rsidRDefault="00E10B2B" w:rsidP="00E10B2B">
      <w:r w:rsidRPr="00E10B2B">
        <w:t>• Dinner provided</w:t>
      </w:r>
    </w:p>
    <w:p w14:paraId="5BDDDE68" w14:textId="77777777" w:rsidR="00E10B2B" w:rsidRPr="00E10B2B" w:rsidRDefault="00E10B2B" w:rsidP="00E10B2B">
      <w:r w:rsidRPr="00E10B2B">
        <w:t>• Malpractice insurance covered</w:t>
      </w:r>
    </w:p>
    <w:p w14:paraId="69AA2FB1" w14:textId="77777777" w:rsidR="00E10B2B" w:rsidRPr="00E10B2B" w:rsidRDefault="00E10B2B" w:rsidP="00E10B2B">
      <w:r w:rsidRPr="00E10B2B">
        <w:t>• Shuttle to and from Katonah train station</w:t>
      </w:r>
    </w:p>
    <w:p w14:paraId="40F4996E" w14:textId="77777777" w:rsidR="00E10B2B" w:rsidRPr="00E10B2B" w:rsidRDefault="00E10B2B" w:rsidP="00E10B2B">
      <w:r w:rsidRPr="00E10B2B">
        <w:t>• NYS license and a minimum PGY-4 status required</w:t>
      </w:r>
    </w:p>
    <w:p w14:paraId="02AEDBAB" w14:textId="77777777" w:rsidR="00E10B2B" w:rsidRPr="00E10B2B" w:rsidRDefault="00E10B2B" w:rsidP="00E10B2B">
      <w:r w:rsidRPr="00E10B2B">
        <w:t>• Competitive salary</w:t>
      </w:r>
    </w:p>
    <w:p w14:paraId="092DE646" w14:textId="1A2FE1F2" w:rsidR="00E10B2B" w:rsidRDefault="00E10B2B" w:rsidP="00E10B2B">
      <w:pPr>
        <w:rPr>
          <w:b/>
        </w:rPr>
      </w:pPr>
      <w:r w:rsidRPr="00E10B2B">
        <w:rPr>
          <w:b/>
        </w:rPr>
        <w:t>For more information</w:t>
      </w:r>
      <w:r w:rsidR="006235B4">
        <w:rPr>
          <w:b/>
        </w:rPr>
        <w:t>,</w:t>
      </w:r>
      <w:r w:rsidRPr="00E10B2B">
        <w:rPr>
          <w:b/>
        </w:rPr>
        <w:t xml:space="preserve"> please contact </w:t>
      </w:r>
      <w:r>
        <w:rPr>
          <w:b/>
        </w:rPr>
        <w:t>Renee Sibrizzi</w:t>
      </w:r>
      <w:r w:rsidRPr="00E10B2B">
        <w:rPr>
          <w:b/>
        </w:rPr>
        <w:t xml:space="preserve"> at 914-763-8151 ext. 2</w:t>
      </w:r>
      <w:r>
        <w:rPr>
          <w:b/>
        </w:rPr>
        <w:t>222</w:t>
      </w:r>
      <w:r w:rsidRPr="00E10B2B">
        <w:rPr>
          <w:b/>
        </w:rPr>
        <w:t xml:space="preserve"> or email CV to </w:t>
      </w:r>
      <w:hyperlink r:id="rId4" w:history="1">
        <w:r w:rsidR="006235B4" w:rsidRPr="006F0196">
          <w:rPr>
            <w:rStyle w:val="Hyperlink"/>
            <w:b/>
          </w:rPr>
          <w:t>rsibrizzi@fourwindshospital.com</w:t>
        </w:r>
      </w:hyperlink>
    </w:p>
    <w:p w14:paraId="40E7B2EB" w14:textId="5A55CAD1" w:rsidR="00E10B2B" w:rsidRDefault="00E10B2B" w:rsidP="00E10B2B">
      <w:pPr>
        <w:rPr>
          <w:b/>
          <w:iCs/>
        </w:rPr>
      </w:pPr>
      <w:r w:rsidRPr="00E10B2B">
        <w:rPr>
          <w:b/>
        </w:rPr>
        <w:t xml:space="preserve">Website: </w:t>
      </w:r>
      <w:hyperlink r:id="rId5" w:history="1">
        <w:r w:rsidR="006235B4" w:rsidRPr="006F0196">
          <w:rPr>
            <w:rStyle w:val="Hyperlink"/>
            <w:b/>
            <w:iCs/>
          </w:rPr>
          <w:t>www.fourwindshospital.com</w:t>
        </w:r>
      </w:hyperlink>
    </w:p>
    <w:p w14:paraId="13C7C7A4" w14:textId="302F23B1" w:rsidR="008470E0" w:rsidRDefault="00E10B2B" w:rsidP="00E10B2B">
      <w:pPr>
        <w:rPr>
          <w:b/>
        </w:rPr>
      </w:pPr>
      <w:r w:rsidRPr="00E10B2B">
        <w:rPr>
          <w:b/>
        </w:rPr>
        <w:t xml:space="preserve">Medical Director: Dr. Sarah Klagsbrun </w:t>
      </w:r>
      <w:hyperlink r:id="rId6" w:history="1">
        <w:r w:rsidR="006235B4" w:rsidRPr="006F0196">
          <w:rPr>
            <w:rStyle w:val="Hyperlink"/>
            <w:b/>
          </w:rPr>
          <w:t>S.Klagsbrun@FourWindsHospital.com</w:t>
        </w:r>
      </w:hyperlink>
    </w:p>
    <w:p w14:paraId="2E09E1A1" w14:textId="77777777" w:rsidR="006235B4" w:rsidRDefault="006235B4" w:rsidP="00E10B2B"/>
    <w:sectPr w:rsidR="00623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8F"/>
    <w:rsid w:val="004815DE"/>
    <w:rsid w:val="00495FD9"/>
    <w:rsid w:val="006235B4"/>
    <w:rsid w:val="00BE56A5"/>
    <w:rsid w:val="00CC71F8"/>
    <w:rsid w:val="00DC058F"/>
    <w:rsid w:val="00E1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30F0"/>
  <w15:docId w15:val="{D5D19A3A-D926-48FB-8730-0152ABB1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B4"/>
    <w:rPr>
      <w:color w:val="0000FF" w:themeColor="hyperlink"/>
      <w:u w:val="single"/>
    </w:rPr>
  </w:style>
  <w:style w:type="character" w:styleId="UnresolvedMention">
    <w:name w:val="Unresolved Mention"/>
    <w:basedOn w:val="DefaultParagraphFont"/>
    <w:uiPriority w:val="99"/>
    <w:semiHidden/>
    <w:unhideWhenUsed/>
    <w:rsid w:val="00623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lagsbrun@FourWindsHospital.com" TargetMode="External"/><Relationship Id="rId5" Type="http://schemas.openxmlformats.org/officeDocument/2006/relationships/hyperlink" Target="http://www.fourwindshospital.com" TargetMode="External"/><Relationship Id="rId4" Type="http://schemas.openxmlformats.org/officeDocument/2006/relationships/hyperlink" Target="mailto:rsibrizzi@fourwindshos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Four Winds Hospital</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Lechler</dc:creator>
  <cp:lastModifiedBy>Alyson C</cp:lastModifiedBy>
  <cp:revision>5</cp:revision>
  <dcterms:created xsi:type="dcterms:W3CDTF">2021-12-21T19:56:00Z</dcterms:created>
  <dcterms:modified xsi:type="dcterms:W3CDTF">2022-01-07T16:11:00Z</dcterms:modified>
</cp:coreProperties>
</file>